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80362" w14:textId="69E6BF91" w:rsidR="00170467" w:rsidRDefault="00170467"/>
    <w:p w14:paraId="23D67C07" w14:textId="77777777" w:rsidR="00625C7D" w:rsidRPr="00625C7D" w:rsidRDefault="00625C7D" w:rsidP="00625C7D">
      <w:pPr>
        <w:pBdr>
          <w:bottom w:val="single" w:sz="6" w:space="2" w:color="AF3C43"/>
        </w:pBdr>
        <w:shd w:val="clear" w:color="auto" w:fill="FFFFFF"/>
        <w:spacing w:before="240" w:after="48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6"/>
          <w:szCs w:val="46"/>
          <w:lang w:eastAsia="uk-UA"/>
        </w:rPr>
      </w:pPr>
      <w:proofErr w:type="spellStart"/>
      <w:r w:rsidRPr="00625C7D">
        <w:rPr>
          <w:rFonts w:ascii="Arial" w:eastAsia="Times New Roman" w:hAnsi="Arial" w:cs="Arial"/>
          <w:color w:val="6F6F6F"/>
          <w:kern w:val="36"/>
          <w:sz w:val="37"/>
          <w:szCs w:val="37"/>
          <w:lang w:eastAsia="uk-UA"/>
        </w:rPr>
        <w:t>Canadian</w:t>
      </w:r>
      <w:proofErr w:type="spellEnd"/>
      <w:r w:rsidRPr="00625C7D">
        <w:rPr>
          <w:rFonts w:ascii="Arial" w:eastAsia="Times New Roman" w:hAnsi="Arial" w:cs="Arial"/>
          <w:color w:val="6F6F6F"/>
          <w:kern w:val="36"/>
          <w:sz w:val="37"/>
          <w:szCs w:val="37"/>
          <w:lang w:eastAsia="uk-UA"/>
        </w:rPr>
        <w:t xml:space="preserve"> </w:t>
      </w:r>
      <w:proofErr w:type="spellStart"/>
      <w:r w:rsidRPr="00625C7D">
        <w:rPr>
          <w:rFonts w:ascii="Arial" w:eastAsia="Times New Roman" w:hAnsi="Arial" w:cs="Arial"/>
          <w:color w:val="6F6F6F"/>
          <w:kern w:val="36"/>
          <w:sz w:val="37"/>
          <w:szCs w:val="37"/>
          <w:lang w:eastAsia="uk-UA"/>
        </w:rPr>
        <w:t>Grade</w:t>
      </w:r>
      <w:proofErr w:type="spellEnd"/>
      <w:r w:rsidRPr="00625C7D">
        <w:rPr>
          <w:rFonts w:ascii="Arial" w:eastAsia="Times New Roman" w:hAnsi="Arial" w:cs="Arial"/>
          <w:color w:val="6F6F6F"/>
          <w:kern w:val="36"/>
          <w:sz w:val="37"/>
          <w:szCs w:val="37"/>
          <w:lang w:eastAsia="uk-UA"/>
        </w:rPr>
        <w:t xml:space="preserve"> </w:t>
      </w:r>
      <w:proofErr w:type="spellStart"/>
      <w:r w:rsidRPr="00625C7D">
        <w:rPr>
          <w:rFonts w:ascii="Arial" w:eastAsia="Times New Roman" w:hAnsi="Arial" w:cs="Arial"/>
          <w:color w:val="6F6F6F"/>
          <w:kern w:val="36"/>
          <w:sz w:val="37"/>
          <w:szCs w:val="37"/>
          <w:lang w:eastAsia="uk-UA"/>
        </w:rPr>
        <w:t>Compendium</w:t>
      </w:r>
      <w:proofErr w:type="spellEnd"/>
      <w:r w:rsidRPr="00625C7D">
        <w:rPr>
          <w:rFonts w:ascii="Arial" w:eastAsia="Times New Roman" w:hAnsi="Arial" w:cs="Arial"/>
          <w:color w:val="6F6F6F"/>
          <w:kern w:val="36"/>
          <w:sz w:val="37"/>
          <w:szCs w:val="37"/>
          <w:lang w:eastAsia="uk-UA"/>
        </w:rPr>
        <w:t>: Том 5 – Яйця</w:t>
      </w:r>
      <w:r w:rsidRPr="00625C7D">
        <w:rPr>
          <w:rFonts w:ascii="Arial" w:eastAsia="Times New Roman" w:hAnsi="Arial" w:cs="Arial"/>
          <w:b/>
          <w:bCs/>
          <w:color w:val="333333"/>
          <w:kern w:val="36"/>
          <w:sz w:val="46"/>
          <w:szCs w:val="46"/>
          <w:lang w:eastAsia="uk-UA"/>
        </w:rPr>
        <w:br/>
        <w:t>Вимоги до сорту яєць</w:t>
      </w:r>
    </w:p>
    <w:p w14:paraId="7660DF92" w14:textId="77777777" w:rsidR="00625C7D" w:rsidRPr="00625C7D" w:rsidRDefault="00885FA4" w:rsidP="00625C7D">
      <w:pPr>
        <w:numPr>
          <w:ilvl w:val="0"/>
          <w:numId w:val="1"/>
        </w:num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5" w:anchor="s1c1" w:history="1">
        <w:r w:rsidR="00625C7D" w:rsidRPr="00625C7D">
          <w:rPr>
            <w:rFonts w:ascii="Times New Roman" w:eastAsia="Times New Roman" w:hAnsi="Times New Roman" w:cs="Times New Roman"/>
            <w:color w:val="284162"/>
            <w:sz w:val="24"/>
            <w:szCs w:val="24"/>
            <w:u w:val="single"/>
            <w:lang w:eastAsia="uk-UA"/>
          </w:rPr>
          <w:t>Інтерпретація</w:t>
        </w:r>
      </w:hyperlink>
    </w:p>
    <w:p w14:paraId="7D6DEBBB" w14:textId="77777777" w:rsidR="00625C7D" w:rsidRPr="00625C7D" w:rsidRDefault="00885FA4" w:rsidP="00625C7D">
      <w:pPr>
        <w:numPr>
          <w:ilvl w:val="0"/>
          <w:numId w:val="1"/>
        </w:num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6" w:anchor="s2c1" w:history="1">
        <w:r w:rsidR="00625C7D" w:rsidRPr="00625C7D">
          <w:rPr>
            <w:rFonts w:ascii="Times New Roman" w:eastAsia="Times New Roman" w:hAnsi="Times New Roman" w:cs="Times New Roman"/>
            <w:color w:val="284162"/>
            <w:sz w:val="24"/>
            <w:szCs w:val="24"/>
            <w:u w:val="single"/>
            <w:lang w:eastAsia="uk-UA"/>
          </w:rPr>
          <w:t>Оцінки та назви оцінок</w:t>
        </w:r>
      </w:hyperlink>
    </w:p>
    <w:p w14:paraId="7CF96356" w14:textId="77777777" w:rsidR="00625C7D" w:rsidRPr="00625C7D" w:rsidRDefault="00885FA4" w:rsidP="00625C7D">
      <w:pPr>
        <w:numPr>
          <w:ilvl w:val="0"/>
          <w:numId w:val="1"/>
        </w:num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7" w:anchor="s3c1" w:history="1">
        <w:r w:rsidR="00625C7D" w:rsidRPr="00625C7D">
          <w:rPr>
            <w:rFonts w:ascii="Times New Roman" w:eastAsia="Times New Roman" w:hAnsi="Times New Roman" w:cs="Times New Roman"/>
            <w:color w:val="284162"/>
            <w:sz w:val="24"/>
            <w:szCs w:val="24"/>
            <w:u w:val="single"/>
            <w:lang w:eastAsia="uk-UA"/>
          </w:rPr>
          <w:t>Канада А</w:t>
        </w:r>
      </w:hyperlink>
    </w:p>
    <w:p w14:paraId="0664C492" w14:textId="77777777" w:rsidR="00625C7D" w:rsidRPr="00625C7D" w:rsidRDefault="00885FA4" w:rsidP="00625C7D">
      <w:pPr>
        <w:numPr>
          <w:ilvl w:val="0"/>
          <w:numId w:val="1"/>
        </w:num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8" w:anchor="s4c1" w:history="1">
        <w:r w:rsidR="00625C7D" w:rsidRPr="00625C7D">
          <w:rPr>
            <w:rFonts w:ascii="Times New Roman" w:eastAsia="Times New Roman" w:hAnsi="Times New Roman" w:cs="Times New Roman"/>
            <w:color w:val="284162"/>
            <w:sz w:val="24"/>
            <w:szCs w:val="24"/>
            <w:u w:val="single"/>
            <w:lang w:eastAsia="uk-UA"/>
          </w:rPr>
          <w:t>Розмір яєць для канадських яєць A</w:t>
        </w:r>
      </w:hyperlink>
    </w:p>
    <w:p w14:paraId="62D5BEEC" w14:textId="77777777" w:rsidR="00625C7D" w:rsidRPr="00625C7D" w:rsidRDefault="00885FA4" w:rsidP="00625C7D">
      <w:pPr>
        <w:numPr>
          <w:ilvl w:val="0"/>
          <w:numId w:val="1"/>
        </w:num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9" w:anchor="s5c1" w:history="1">
        <w:r w:rsidR="00625C7D" w:rsidRPr="00625C7D">
          <w:rPr>
            <w:rFonts w:ascii="Times New Roman" w:eastAsia="Times New Roman" w:hAnsi="Times New Roman" w:cs="Times New Roman"/>
            <w:color w:val="284162"/>
            <w:sz w:val="24"/>
            <w:szCs w:val="24"/>
            <w:u w:val="single"/>
            <w:lang w:eastAsia="uk-UA"/>
          </w:rPr>
          <w:t>Канада Б</w:t>
        </w:r>
      </w:hyperlink>
    </w:p>
    <w:p w14:paraId="3D0A522E" w14:textId="77777777" w:rsidR="00625C7D" w:rsidRPr="00625C7D" w:rsidRDefault="00885FA4" w:rsidP="00625C7D">
      <w:pPr>
        <w:numPr>
          <w:ilvl w:val="0"/>
          <w:numId w:val="1"/>
        </w:num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0" w:anchor="s6c1" w:history="1">
        <w:r w:rsidR="00625C7D" w:rsidRPr="00625C7D">
          <w:rPr>
            <w:rFonts w:ascii="Times New Roman" w:eastAsia="Times New Roman" w:hAnsi="Times New Roman" w:cs="Times New Roman"/>
            <w:color w:val="284162"/>
            <w:sz w:val="24"/>
            <w:szCs w:val="24"/>
            <w:u w:val="single"/>
            <w:lang w:eastAsia="uk-UA"/>
          </w:rPr>
          <w:t>Канада C</w:t>
        </w:r>
      </w:hyperlink>
    </w:p>
    <w:p w14:paraId="4FFF7E82" w14:textId="77777777" w:rsidR="00625C7D" w:rsidRPr="00625C7D" w:rsidRDefault="00885FA4" w:rsidP="00625C7D">
      <w:pPr>
        <w:numPr>
          <w:ilvl w:val="0"/>
          <w:numId w:val="1"/>
        </w:num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1" w:anchor="s7c1" w:history="1">
        <w:proofErr w:type="spellStart"/>
        <w:r w:rsidR="00625C7D" w:rsidRPr="00625C7D">
          <w:rPr>
            <w:rFonts w:ascii="Times New Roman" w:eastAsia="Times New Roman" w:hAnsi="Times New Roman" w:cs="Times New Roman"/>
            <w:color w:val="284162"/>
            <w:sz w:val="24"/>
            <w:szCs w:val="24"/>
            <w:u w:val="single"/>
            <w:lang w:eastAsia="uk-UA"/>
          </w:rPr>
          <w:t>Canada</w:t>
        </w:r>
        <w:proofErr w:type="spellEnd"/>
        <w:r w:rsidR="00625C7D" w:rsidRPr="00625C7D">
          <w:rPr>
            <w:rFonts w:ascii="Times New Roman" w:eastAsia="Times New Roman" w:hAnsi="Times New Roman" w:cs="Times New Roman"/>
            <w:color w:val="284162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625C7D" w:rsidRPr="00625C7D">
          <w:rPr>
            <w:rFonts w:ascii="Times New Roman" w:eastAsia="Times New Roman" w:hAnsi="Times New Roman" w:cs="Times New Roman"/>
            <w:color w:val="284162"/>
            <w:sz w:val="24"/>
            <w:szCs w:val="24"/>
            <w:u w:val="single"/>
            <w:lang w:eastAsia="uk-UA"/>
          </w:rPr>
          <w:t>Nest</w:t>
        </w:r>
        <w:proofErr w:type="spellEnd"/>
        <w:r w:rsidR="00625C7D" w:rsidRPr="00625C7D">
          <w:rPr>
            <w:rFonts w:ascii="Times New Roman" w:eastAsia="Times New Roman" w:hAnsi="Times New Roman" w:cs="Times New Roman"/>
            <w:color w:val="284162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625C7D" w:rsidRPr="00625C7D">
          <w:rPr>
            <w:rFonts w:ascii="Times New Roman" w:eastAsia="Times New Roman" w:hAnsi="Times New Roman" w:cs="Times New Roman"/>
            <w:color w:val="284162"/>
            <w:sz w:val="24"/>
            <w:szCs w:val="24"/>
            <w:u w:val="single"/>
            <w:lang w:eastAsia="uk-UA"/>
          </w:rPr>
          <w:t>Run</w:t>
        </w:r>
        <w:proofErr w:type="spellEnd"/>
      </w:hyperlink>
    </w:p>
    <w:p w14:paraId="17A52C3A" w14:textId="77777777" w:rsidR="00625C7D" w:rsidRPr="00625C7D" w:rsidRDefault="00885FA4" w:rsidP="00625C7D">
      <w:pPr>
        <w:numPr>
          <w:ilvl w:val="0"/>
          <w:numId w:val="1"/>
        </w:num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2" w:anchor="s8c1" w:history="1">
        <w:r w:rsidR="00625C7D" w:rsidRPr="00625C7D">
          <w:rPr>
            <w:rFonts w:ascii="Times New Roman" w:eastAsia="Times New Roman" w:hAnsi="Times New Roman" w:cs="Times New Roman"/>
            <w:color w:val="284162"/>
            <w:sz w:val="24"/>
            <w:szCs w:val="24"/>
            <w:u w:val="single"/>
            <w:lang w:eastAsia="uk-UA"/>
          </w:rPr>
          <w:t>Розклад – Назви сортів яєць</w:t>
        </w:r>
      </w:hyperlink>
    </w:p>
    <w:p w14:paraId="369E6F3C" w14:textId="77777777" w:rsidR="00625C7D" w:rsidRPr="00625C7D" w:rsidRDefault="00625C7D" w:rsidP="00625C7D">
      <w:pPr>
        <w:spacing w:before="570" w:after="173" w:line="240" w:lineRule="auto"/>
        <w:outlineLvl w:val="1"/>
        <w:rPr>
          <w:rFonts w:ascii="Arial" w:eastAsia="Times New Roman" w:hAnsi="Arial" w:cs="Arial"/>
          <w:b/>
          <w:bCs/>
          <w:sz w:val="43"/>
          <w:szCs w:val="43"/>
          <w:lang w:eastAsia="uk-UA"/>
        </w:rPr>
      </w:pPr>
      <w:r w:rsidRPr="00625C7D">
        <w:rPr>
          <w:rFonts w:ascii="Arial" w:eastAsia="Times New Roman" w:hAnsi="Arial" w:cs="Arial"/>
          <w:b/>
          <w:bCs/>
          <w:sz w:val="43"/>
          <w:szCs w:val="43"/>
          <w:lang w:eastAsia="uk-UA"/>
        </w:rPr>
        <w:t>Інтерпретація</w:t>
      </w:r>
    </w:p>
    <w:p w14:paraId="771E132E" w14:textId="77777777" w:rsidR="00625C7D" w:rsidRPr="00625C7D" w:rsidRDefault="00625C7D" w:rsidP="00625C7D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1.</w:t>
      </w: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У цьому томі застосовуються такі визначення.</w:t>
      </w:r>
    </w:p>
    <w:p w14:paraId="57D2C95D" w14:textId="77777777" w:rsidR="00625C7D" w:rsidRPr="00625C7D" w:rsidRDefault="00625C7D" w:rsidP="00625C7D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«кров'яна пляма» означає невелику частинку крові на жовтку або в білку яйця. (сангвін </w:t>
      </w:r>
      <w:proofErr w:type="spellStart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Кайо</w:t>
      </w:r>
      <w:proofErr w:type="spellEnd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14:paraId="4C83E627" w14:textId="77777777" w:rsidR="00625C7D" w:rsidRPr="00625C7D" w:rsidRDefault="00625C7D" w:rsidP="00625C7D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«просвічування» означає перевірку внутрішнього стану яйця шляхом обертання або змушування яйця обертатися перед або над джерелом світла, яке освітлює вміст яйця. (міраж)</w:t>
      </w:r>
    </w:p>
    <w:p w14:paraId="7B21392F" w14:textId="77777777" w:rsidR="00625C7D" w:rsidRPr="00625C7D" w:rsidRDefault="00625C7D" w:rsidP="00625C7D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«бруд» означає будь-який яєчний жовток, гній, ґрунт або сторонні речовини, які можна легко видалити зі шкаралупи яйця. (</w:t>
      </w:r>
      <w:proofErr w:type="spellStart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салете</w:t>
      </w:r>
      <w:proofErr w:type="spellEnd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14:paraId="449BCA2B" w14:textId="77777777" w:rsidR="00625C7D" w:rsidRPr="00625C7D" w:rsidRDefault="00625C7D" w:rsidP="00625C7D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«м'ясна пляма» означає невелику частинку яйцепроводу домашньої курки на жовтку або в білку яйця. (</w:t>
      </w:r>
      <w:proofErr w:type="spellStart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таше</w:t>
      </w:r>
      <w:proofErr w:type="spellEnd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де крісло)</w:t>
      </w:r>
    </w:p>
    <w:p w14:paraId="27A7A478" w14:textId="77777777" w:rsidR="00625C7D" w:rsidRPr="00625C7D" w:rsidRDefault="00625C7D" w:rsidP="00625C7D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«Позначення розміру» означає великий розмір, дуже великий розмір, великий розмір, середній розмір, малий розмір або розмір </w:t>
      </w:r>
      <w:proofErr w:type="spellStart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Peewee</w:t>
      </w:r>
      <w:proofErr w:type="spellEnd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. (позначення калібру)</w:t>
      </w:r>
    </w:p>
    <w:p w14:paraId="655D690E" w14:textId="77777777" w:rsidR="00625C7D" w:rsidRPr="00625C7D" w:rsidRDefault="00625C7D" w:rsidP="00625C7D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«пляма» означає будь-яку речовину на яєчній шкаралупі, окрім бруду, фарбувального сліду, малюнка чи емблеми, вибитої на ній. (</w:t>
      </w:r>
      <w:proofErr w:type="spellStart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таче</w:t>
      </w:r>
      <w:proofErr w:type="spellEnd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14:paraId="4B9439A4" w14:textId="77777777" w:rsidR="00625C7D" w:rsidRPr="00625C7D" w:rsidRDefault="00625C7D" w:rsidP="00625C7D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«нижчий сорт» означає яйце, яке не відповідає вимогам до сорту, за яким воно оцінене. (</w:t>
      </w:r>
      <w:proofErr w:type="spellStart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inférieur</w:t>
      </w:r>
      <w:proofErr w:type="spellEnd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à </w:t>
      </w:r>
      <w:proofErr w:type="spellStart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la</w:t>
      </w:r>
      <w:proofErr w:type="spellEnd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catégorie</w:t>
      </w:r>
      <w:proofErr w:type="spellEnd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14:paraId="10743693" w14:textId="77777777" w:rsidR="00625C7D" w:rsidRPr="00625C7D" w:rsidRDefault="00625C7D" w:rsidP="00625C7D">
      <w:pPr>
        <w:spacing w:before="570" w:after="173" w:line="240" w:lineRule="auto"/>
        <w:outlineLvl w:val="1"/>
        <w:rPr>
          <w:rFonts w:ascii="Arial" w:eastAsia="Times New Roman" w:hAnsi="Arial" w:cs="Arial"/>
          <w:b/>
          <w:bCs/>
          <w:sz w:val="43"/>
          <w:szCs w:val="43"/>
          <w:lang w:eastAsia="uk-UA"/>
        </w:rPr>
      </w:pPr>
      <w:r w:rsidRPr="00625C7D">
        <w:rPr>
          <w:rFonts w:ascii="Arial" w:eastAsia="Times New Roman" w:hAnsi="Arial" w:cs="Arial"/>
          <w:b/>
          <w:bCs/>
          <w:sz w:val="43"/>
          <w:szCs w:val="43"/>
          <w:lang w:eastAsia="uk-UA"/>
        </w:rPr>
        <w:t>Оцінки та назви оцінок</w:t>
      </w:r>
    </w:p>
    <w:p w14:paraId="555E71C1" w14:textId="77777777" w:rsidR="00625C7D" w:rsidRPr="00625C7D" w:rsidRDefault="00625C7D" w:rsidP="00625C7D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2.</w:t>
      </w: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Існує чотири сорти яєць із назвами Канада А, Канада В, Канада С і Канада </w:t>
      </w:r>
      <w:proofErr w:type="spellStart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Nest</w:t>
      </w:r>
      <w:proofErr w:type="spellEnd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Run</w:t>
      </w:r>
      <w:proofErr w:type="spellEnd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див.</w:t>
      </w:r>
      <w:hyperlink r:id="rId13" w:tooltip="Canadian Grade Compendium: Volume 9 – Import Grade Requirements" w:history="1">
        <w:r w:rsidRPr="00625C7D">
          <w:rPr>
            <w:rFonts w:ascii="Times New Roman" w:eastAsia="Times New Roman" w:hAnsi="Times New Roman" w:cs="Times New Roman"/>
            <w:color w:val="284162"/>
            <w:sz w:val="24"/>
            <w:szCs w:val="24"/>
            <w:u w:val="single"/>
            <w:lang w:eastAsia="uk-UA"/>
          </w:rPr>
          <w:t>Том</w:t>
        </w:r>
        <w:proofErr w:type="spellEnd"/>
        <w:r w:rsidRPr="00625C7D">
          <w:rPr>
            <w:rFonts w:ascii="Times New Roman" w:eastAsia="Times New Roman" w:hAnsi="Times New Roman" w:cs="Times New Roman"/>
            <w:color w:val="284162"/>
            <w:sz w:val="24"/>
            <w:szCs w:val="24"/>
            <w:u w:val="single"/>
            <w:lang w:eastAsia="uk-UA"/>
          </w:rPr>
          <w:t xml:space="preserve"> 9 Вимоги до оцінки </w:t>
        </w:r>
        <w:proofErr w:type="spellStart"/>
        <w:r w:rsidRPr="00625C7D">
          <w:rPr>
            <w:rFonts w:ascii="Times New Roman" w:eastAsia="Times New Roman" w:hAnsi="Times New Roman" w:cs="Times New Roman"/>
            <w:color w:val="284162"/>
            <w:sz w:val="24"/>
            <w:szCs w:val="24"/>
            <w:u w:val="single"/>
            <w:lang w:eastAsia="uk-UA"/>
          </w:rPr>
          <w:t>імпорту</w:t>
        </w:r>
      </w:hyperlink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</w:t>
      </w:r>
      <w:proofErr w:type="spellEnd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назв сортів, що використовуються для імпортних яєць).</w:t>
      </w:r>
    </w:p>
    <w:p w14:paraId="233ED67A" w14:textId="77777777" w:rsidR="00625C7D" w:rsidRPr="00625C7D" w:rsidRDefault="00625C7D" w:rsidP="00625C7D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3.</w:t>
      </w: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(1) Попередньо розфасоване яйце, яке відповідає вимогам до сорту, повинно мати відповідну назву сорту, як зазначено </w:t>
      </w:r>
      <w:proofErr w:type="spellStart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hyperlink r:id="rId14" w:anchor="s8c1" w:history="1">
        <w:r w:rsidRPr="00625C7D">
          <w:rPr>
            <w:rFonts w:ascii="Times New Roman" w:eastAsia="Times New Roman" w:hAnsi="Times New Roman" w:cs="Times New Roman"/>
            <w:color w:val="284162"/>
            <w:sz w:val="24"/>
            <w:szCs w:val="24"/>
            <w:u w:val="single"/>
            <w:lang w:eastAsia="uk-UA"/>
          </w:rPr>
          <w:t>Розклад</w:t>
        </w:r>
        <w:proofErr w:type="spellEnd"/>
        <w:r w:rsidRPr="00625C7D">
          <w:rPr>
            <w:rFonts w:ascii="Times New Roman" w:eastAsia="Times New Roman" w:hAnsi="Times New Roman" w:cs="Times New Roman"/>
            <w:color w:val="284162"/>
            <w:sz w:val="24"/>
            <w:szCs w:val="24"/>
            <w:u w:val="single"/>
            <w:lang w:eastAsia="uk-UA"/>
          </w:rPr>
          <w:t xml:space="preserve"> назв яєць</w:t>
        </w:r>
      </w:hyperlink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3CB6C63C" w14:textId="77777777" w:rsidR="00625C7D" w:rsidRPr="00625C7D" w:rsidRDefault="00625C7D" w:rsidP="00625C7D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(2) Має бути показано позначення розміру, згадане в розділі 5</w:t>
      </w:r>
    </w:p>
    <w:p w14:paraId="4ADFC350" w14:textId="77777777" w:rsidR="00625C7D" w:rsidRPr="00625C7D" w:rsidRDefault="00625C7D" w:rsidP="00625C7D">
      <w:pPr>
        <w:numPr>
          <w:ilvl w:val="0"/>
          <w:numId w:val="2"/>
        </w:numPr>
        <w:spacing w:before="100" w:beforeAutospacing="1" w:after="225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(a) у випадку лотка з обгорткою або коробки, літерами висотою не менше 3 мм, і</w:t>
      </w:r>
    </w:p>
    <w:p w14:paraId="0554B3E6" w14:textId="77777777" w:rsidR="00625C7D" w:rsidRPr="00625C7D" w:rsidRDefault="00625C7D" w:rsidP="00625C7D">
      <w:pPr>
        <w:numPr>
          <w:ilvl w:val="0"/>
          <w:numId w:val="2"/>
        </w:numPr>
        <w:spacing w:before="100" w:beforeAutospacing="1" w:after="225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(b) у випадку контейнера, крім лотка з обгорткою або коробки, літерами висотою не менше 13 мм.</w:t>
      </w:r>
    </w:p>
    <w:p w14:paraId="1D863E3F" w14:textId="77777777" w:rsidR="00625C7D" w:rsidRPr="00625C7D" w:rsidRDefault="00625C7D" w:rsidP="00625C7D">
      <w:pPr>
        <w:spacing w:before="570" w:after="173" w:line="240" w:lineRule="auto"/>
        <w:outlineLvl w:val="1"/>
        <w:rPr>
          <w:rFonts w:ascii="Arial" w:eastAsia="Times New Roman" w:hAnsi="Arial" w:cs="Arial"/>
          <w:b/>
          <w:bCs/>
          <w:sz w:val="43"/>
          <w:szCs w:val="43"/>
          <w:lang w:eastAsia="uk-UA"/>
        </w:rPr>
      </w:pPr>
      <w:r w:rsidRPr="00625C7D">
        <w:rPr>
          <w:rFonts w:ascii="Arial" w:eastAsia="Times New Roman" w:hAnsi="Arial" w:cs="Arial"/>
          <w:b/>
          <w:bCs/>
          <w:sz w:val="43"/>
          <w:szCs w:val="43"/>
          <w:lang w:eastAsia="uk-UA"/>
        </w:rPr>
        <w:t>Канада А</w:t>
      </w:r>
    </w:p>
    <w:p w14:paraId="420EB980" w14:textId="77777777" w:rsidR="00625C7D" w:rsidRPr="00625C7D" w:rsidRDefault="00625C7D" w:rsidP="00625C7D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4.</w:t>
      </w: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(1) Обов’язкове яйце класу Канада А</w:t>
      </w:r>
    </w:p>
    <w:p w14:paraId="49EF2955" w14:textId="77777777" w:rsidR="00625C7D" w:rsidRPr="00625C7D" w:rsidRDefault="00625C7D" w:rsidP="00625C7D">
      <w:pPr>
        <w:numPr>
          <w:ilvl w:val="0"/>
          <w:numId w:val="3"/>
        </w:numPr>
        <w:spacing w:before="100" w:beforeAutospacing="1" w:after="225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(a) шоу, на свічках</w:t>
      </w:r>
    </w:p>
    <w:p w14:paraId="771186CE" w14:textId="77777777" w:rsidR="00625C7D" w:rsidRPr="00625C7D" w:rsidRDefault="00625C7D" w:rsidP="00625C7D">
      <w:pPr>
        <w:numPr>
          <w:ilvl w:val="1"/>
          <w:numId w:val="3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(i) досить твердий білок,</w:t>
      </w:r>
    </w:p>
    <w:p w14:paraId="766D805F" w14:textId="77777777" w:rsidR="00625C7D" w:rsidRPr="00625C7D" w:rsidRDefault="00625C7D" w:rsidP="00625C7D">
      <w:pPr>
        <w:numPr>
          <w:ilvl w:val="1"/>
          <w:numId w:val="3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(ii) нечіткий контур жовтка,</w:t>
      </w:r>
    </w:p>
    <w:p w14:paraId="61E2C04F" w14:textId="77777777" w:rsidR="00625C7D" w:rsidRPr="00625C7D" w:rsidRDefault="00625C7D" w:rsidP="00625C7D">
      <w:pPr>
        <w:numPr>
          <w:ilvl w:val="1"/>
          <w:numId w:val="3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(iii) жовток округлої форми, який досить добре центрований, і</w:t>
      </w:r>
    </w:p>
    <w:p w14:paraId="52F88405" w14:textId="77777777" w:rsidR="00625C7D" w:rsidRPr="00625C7D" w:rsidRDefault="00625C7D" w:rsidP="00625C7D">
      <w:pPr>
        <w:numPr>
          <w:ilvl w:val="1"/>
          <w:numId w:val="3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(iv) повітряна камера, глибина якої не перевищує 5 мм;</w:t>
      </w:r>
    </w:p>
    <w:p w14:paraId="22ED8E2F" w14:textId="77777777" w:rsidR="00625C7D" w:rsidRPr="00625C7D" w:rsidRDefault="00625C7D" w:rsidP="00625C7D">
      <w:pPr>
        <w:numPr>
          <w:ilvl w:val="0"/>
          <w:numId w:val="3"/>
        </w:numPr>
        <w:spacing w:before="100" w:beforeAutospacing="1" w:after="225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(b) мають оболонку, яка</w:t>
      </w:r>
    </w:p>
    <w:p w14:paraId="0E7456CD" w14:textId="77777777" w:rsidR="00625C7D" w:rsidRPr="00625C7D" w:rsidRDefault="00625C7D" w:rsidP="00625C7D">
      <w:pPr>
        <w:numPr>
          <w:ilvl w:val="1"/>
          <w:numId w:val="3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(i) має не більше трьох плям </w:t>
      </w:r>
      <w:proofErr w:type="spellStart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плям</w:t>
      </w:r>
      <w:proofErr w:type="spellEnd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, сукупна площа яких не перевищує площу, еквівалентну 25 мм.</w:t>
      </w:r>
      <w:r w:rsidRPr="00625C7D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uk-UA"/>
        </w:rPr>
        <w:t>2</w:t>
      </w: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і в іншому випадку вільний від бруду та плям,</w:t>
      </w:r>
    </w:p>
    <w:p w14:paraId="2032B304" w14:textId="77777777" w:rsidR="00625C7D" w:rsidRPr="00625C7D" w:rsidRDefault="00625C7D" w:rsidP="00625C7D">
      <w:pPr>
        <w:numPr>
          <w:ilvl w:val="1"/>
          <w:numId w:val="3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(ii) має нормальну або майже нормальну форму, але може мати шорсткі ділянки та виступи, крім важких виступів, і</w:t>
      </w:r>
    </w:p>
    <w:p w14:paraId="540A714D" w14:textId="77777777" w:rsidR="00625C7D" w:rsidRPr="00625C7D" w:rsidRDefault="00625C7D" w:rsidP="00625C7D">
      <w:pPr>
        <w:numPr>
          <w:ilvl w:val="1"/>
          <w:numId w:val="3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(iii) без </w:t>
      </w:r>
      <w:proofErr w:type="spellStart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тріщин</w:t>
      </w:r>
      <w:proofErr w:type="spellEnd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; і</w:t>
      </w:r>
    </w:p>
    <w:p w14:paraId="2FA97070" w14:textId="77777777" w:rsidR="00625C7D" w:rsidRPr="00625C7D" w:rsidRDefault="00625C7D" w:rsidP="00625C7D">
      <w:pPr>
        <w:numPr>
          <w:ilvl w:val="0"/>
          <w:numId w:val="3"/>
        </w:numPr>
        <w:spacing w:before="100" w:beforeAutospacing="1" w:after="225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(c) також класифікуватися за розміром, як зазначено в розділі 5.</w:t>
      </w:r>
    </w:p>
    <w:p w14:paraId="124B4DE2" w14:textId="77777777" w:rsidR="00625C7D" w:rsidRPr="00625C7D" w:rsidRDefault="00625C7D" w:rsidP="00625C7D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(2) Незважаючи на пункт (1), якщо інспектор перед класифікацією перевіряє зразок із партії, яйця з цієї партії не повинні класифікуватися як Канада А, якщо зразок не відповідає наступним вимогам</w:t>
      </w:r>
    </w:p>
    <w:p w14:paraId="6DF79EBB" w14:textId="77777777" w:rsidR="00625C7D" w:rsidRPr="00625C7D" w:rsidRDefault="00625C7D" w:rsidP="00625C7D">
      <w:pPr>
        <w:numPr>
          <w:ilvl w:val="0"/>
          <w:numId w:val="4"/>
        </w:numPr>
        <w:spacing w:before="100" w:beforeAutospacing="1" w:after="225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(a) коефіцієнт якості твердості білка яєць у зразку в середньому становить 67 одиниць Хау або вище;</w:t>
      </w:r>
    </w:p>
    <w:p w14:paraId="4F915EA6" w14:textId="77777777" w:rsidR="00625C7D" w:rsidRPr="00625C7D" w:rsidRDefault="00625C7D" w:rsidP="00625C7D">
      <w:pPr>
        <w:numPr>
          <w:ilvl w:val="0"/>
          <w:numId w:val="4"/>
        </w:numPr>
        <w:spacing w:before="100" w:beforeAutospacing="1" w:after="225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(b) зразок не містить більше ніж</w:t>
      </w:r>
    </w:p>
    <w:p w14:paraId="16E8E3BE" w14:textId="77777777" w:rsidR="00625C7D" w:rsidRPr="00625C7D" w:rsidRDefault="00625C7D" w:rsidP="00625C7D">
      <w:pPr>
        <w:numPr>
          <w:ilvl w:val="1"/>
          <w:numId w:val="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(i) 10% яєць з тріснутою шкаралупою;</w:t>
      </w:r>
    </w:p>
    <w:p w14:paraId="7F75B6E7" w14:textId="77777777" w:rsidR="00625C7D" w:rsidRPr="00625C7D" w:rsidRDefault="00625C7D" w:rsidP="00625C7D">
      <w:pPr>
        <w:numPr>
          <w:ilvl w:val="1"/>
          <w:numId w:val="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(ii) 5% яєць із брудом на шкаралупі, якщо бруд на шкаралупі перевищує 160 мм</w:t>
      </w:r>
      <w:r w:rsidRPr="00625C7D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uk-UA"/>
        </w:rPr>
        <w:t>2</w:t>
      </w: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за розміром, але займає менше 1/3 площі раковини;</w:t>
      </w:r>
    </w:p>
    <w:p w14:paraId="61F6B5AD" w14:textId="77777777" w:rsidR="00625C7D" w:rsidRPr="00625C7D" w:rsidRDefault="00625C7D" w:rsidP="00625C7D">
      <w:pPr>
        <w:numPr>
          <w:ilvl w:val="1"/>
          <w:numId w:val="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(iii) 2,5% яєць із брудом на шкаралупі, якщо бруд покриває 1/3 або більше площі шкаралупи;</w:t>
      </w:r>
    </w:p>
    <w:p w14:paraId="50A48E21" w14:textId="77777777" w:rsidR="00625C7D" w:rsidRPr="00625C7D" w:rsidRDefault="00625C7D" w:rsidP="00625C7D">
      <w:pPr>
        <w:numPr>
          <w:ilvl w:val="1"/>
          <w:numId w:val="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(iv) 5% яєць з плямами на шкаралупі, якщо плями займають більше 1/2 площі шкаралупи;</w:t>
      </w:r>
    </w:p>
    <w:p w14:paraId="53ED717D" w14:textId="77777777" w:rsidR="00625C7D" w:rsidRPr="00625C7D" w:rsidRDefault="00625C7D" w:rsidP="00625C7D">
      <w:pPr>
        <w:numPr>
          <w:ilvl w:val="1"/>
          <w:numId w:val="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(v) 10% яєць із грубою, ребристою або деформованою шкаралупою;</w:t>
      </w:r>
    </w:p>
    <w:p w14:paraId="572798A8" w14:textId="77777777" w:rsidR="00625C7D" w:rsidRPr="00625C7D" w:rsidRDefault="00625C7D" w:rsidP="00625C7D">
      <w:pPr>
        <w:numPr>
          <w:ilvl w:val="1"/>
          <w:numId w:val="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(vi) 5% яєць із повітряним осередком, глибина якого перевищує 5 мм; і</w:t>
      </w:r>
    </w:p>
    <w:p w14:paraId="2518537A" w14:textId="77777777" w:rsidR="00625C7D" w:rsidRPr="00625C7D" w:rsidRDefault="00625C7D" w:rsidP="00625C7D">
      <w:pPr>
        <w:numPr>
          <w:ilvl w:val="1"/>
          <w:numId w:val="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(vii) 2,5% яєць, що витікають; і</w:t>
      </w:r>
    </w:p>
    <w:p w14:paraId="31473F1F" w14:textId="77777777" w:rsidR="00625C7D" w:rsidRPr="00625C7D" w:rsidRDefault="00625C7D" w:rsidP="00625C7D">
      <w:pPr>
        <w:numPr>
          <w:ilvl w:val="0"/>
          <w:numId w:val="4"/>
        </w:numPr>
        <w:spacing w:before="100" w:beforeAutospacing="1" w:after="225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(c) зразок не містить більше ніж 15% яєць, описаних у </w:t>
      </w:r>
      <w:proofErr w:type="spellStart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підпараграфах</w:t>
      </w:r>
      <w:proofErr w:type="spellEnd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(b)(i) - (vii).</w:t>
      </w:r>
    </w:p>
    <w:p w14:paraId="154D4CE6" w14:textId="1F60A061" w:rsidR="00625C7D" w:rsidRPr="00625C7D" w:rsidRDefault="00625C7D" w:rsidP="00625C7D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(3) Якщо яйця класифіковані як Канада А або мають назву класу А (див</w:t>
      </w:r>
      <w:r w:rsidR="00885F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hyperlink r:id="rId15" w:tooltip="Canadian Grade Compendium: Volume 9 – Import Grade Requirements" w:history="1">
        <w:r w:rsidRPr="00625C7D">
          <w:rPr>
            <w:rFonts w:ascii="Times New Roman" w:eastAsia="Times New Roman" w:hAnsi="Times New Roman" w:cs="Times New Roman"/>
            <w:color w:val="284162"/>
            <w:sz w:val="24"/>
            <w:szCs w:val="24"/>
            <w:u w:val="single"/>
            <w:lang w:eastAsia="uk-UA"/>
          </w:rPr>
          <w:t>Том 9 Вимоги до оцінки імпорту</w:t>
        </w:r>
      </w:hyperlink>
      <w:r w:rsidR="00885FA4">
        <w:rPr>
          <w:rFonts w:ascii="Times New Roman" w:eastAsia="Times New Roman" w:hAnsi="Times New Roman" w:cs="Times New Roman"/>
          <w:color w:val="284162"/>
          <w:sz w:val="24"/>
          <w:szCs w:val="24"/>
          <w:u w:val="single"/>
          <w:lang w:eastAsia="uk-UA"/>
        </w:rPr>
        <w:t xml:space="preserve"> </w:t>
      </w: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назв сортів, які використовуються для імпортованих яєць) перевіряються в іншому місці, ніж там, де вони були класифіковані або упаковані, не більше 10% від загальної кількості перевірених яєць можуть бути неякісними і не більше 7% від загальної кількості досліджувані яйця можуть бути неякісними з причин, відмінних від </w:t>
      </w:r>
      <w:proofErr w:type="spellStart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тріщин</w:t>
      </w:r>
      <w:proofErr w:type="spellEnd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шкаралупи.</w:t>
      </w:r>
    </w:p>
    <w:p w14:paraId="518BD5B7" w14:textId="77777777" w:rsidR="00625C7D" w:rsidRPr="00625C7D" w:rsidRDefault="00625C7D" w:rsidP="00625C7D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(4) Якщо яйця, які мають клас Канада А або мають назву класу А, перевіряються на території роздрібного продавця, глибина повітряної камери не повинна враховуватися при визначенні нижчого сорту.</w:t>
      </w:r>
    </w:p>
    <w:p w14:paraId="7C92B63A" w14:textId="77777777" w:rsidR="00625C7D" w:rsidRPr="00625C7D" w:rsidRDefault="00625C7D" w:rsidP="00625C7D">
      <w:pPr>
        <w:spacing w:before="570" w:after="173" w:line="240" w:lineRule="auto"/>
        <w:outlineLvl w:val="1"/>
        <w:rPr>
          <w:rFonts w:ascii="Arial" w:eastAsia="Times New Roman" w:hAnsi="Arial" w:cs="Arial"/>
          <w:b/>
          <w:bCs/>
          <w:sz w:val="43"/>
          <w:szCs w:val="43"/>
          <w:lang w:eastAsia="uk-UA"/>
        </w:rPr>
      </w:pPr>
      <w:r w:rsidRPr="00625C7D">
        <w:rPr>
          <w:rFonts w:ascii="Arial" w:eastAsia="Times New Roman" w:hAnsi="Arial" w:cs="Arial"/>
          <w:b/>
          <w:bCs/>
          <w:sz w:val="43"/>
          <w:szCs w:val="43"/>
          <w:lang w:eastAsia="uk-UA"/>
        </w:rPr>
        <w:lastRenderedPageBreak/>
        <w:t>Розмір яєць для канадських яєць A</w:t>
      </w:r>
    </w:p>
    <w:p w14:paraId="2365CCBA" w14:textId="77777777" w:rsidR="00625C7D" w:rsidRPr="00625C7D" w:rsidRDefault="00625C7D" w:rsidP="00625C7D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5.</w:t>
      </w: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(1) Існує шість позначень розміру яєць Канади А та яєць сорту А з позначеннями розміру </w:t>
      </w:r>
      <w:proofErr w:type="spellStart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Jumbo</w:t>
      </w:r>
      <w:proofErr w:type="spellEnd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Size</w:t>
      </w:r>
      <w:proofErr w:type="spellEnd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Extra</w:t>
      </w:r>
      <w:proofErr w:type="spellEnd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Large</w:t>
      </w:r>
      <w:proofErr w:type="spellEnd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Size</w:t>
      </w:r>
      <w:proofErr w:type="spellEnd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Large</w:t>
      </w:r>
      <w:proofErr w:type="spellEnd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Size</w:t>
      </w:r>
      <w:proofErr w:type="spellEnd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Medium</w:t>
      </w:r>
      <w:proofErr w:type="spellEnd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Size</w:t>
      </w:r>
      <w:proofErr w:type="spellEnd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Small</w:t>
      </w:r>
      <w:proofErr w:type="spellEnd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Size</w:t>
      </w:r>
      <w:proofErr w:type="spellEnd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або </w:t>
      </w:r>
      <w:proofErr w:type="spellStart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Peewee</w:t>
      </w:r>
      <w:proofErr w:type="spellEnd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Size</w:t>
      </w:r>
      <w:proofErr w:type="spellEnd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136BC694" w14:textId="77777777" w:rsidR="00625C7D" w:rsidRPr="00625C7D" w:rsidRDefault="00625C7D" w:rsidP="00625C7D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(2) Яйця Канади А, що мають позначення розміру, вказане в колонці 1 </w:t>
      </w:r>
      <w:proofErr w:type="spellStart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позиції</w:t>
      </w:r>
      <w:hyperlink r:id="rId16" w:anchor="tbl" w:history="1">
        <w:r w:rsidRPr="00625C7D">
          <w:rPr>
            <w:rFonts w:ascii="Times New Roman" w:eastAsia="Times New Roman" w:hAnsi="Times New Roman" w:cs="Times New Roman"/>
            <w:color w:val="284162"/>
            <w:sz w:val="24"/>
            <w:szCs w:val="24"/>
            <w:u w:val="single"/>
            <w:lang w:eastAsia="uk-UA"/>
          </w:rPr>
          <w:t>Таблиця</w:t>
        </w:r>
        <w:proofErr w:type="spellEnd"/>
        <w:r w:rsidRPr="00625C7D">
          <w:rPr>
            <w:rFonts w:ascii="Times New Roman" w:eastAsia="Times New Roman" w:hAnsi="Times New Roman" w:cs="Times New Roman"/>
            <w:color w:val="284162"/>
            <w:sz w:val="24"/>
            <w:szCs w:val="24"/>
            <w:u w:val="single"/>
            <w:lang w:eastAsia="uk-UA"/>
          </w:rPr>
          <w:t xml:space="preserve"> позначення розмірів яєць Канади </w:t>
        </w:r>
        <w:proofErr w:type="spellStart"/>
        <w:r w:rsidRPr="00625C7D">
          <w:rPr>
            <w:rFonts w:ascii="Times New Roman" w:eastAsia="Times New Roman" w:hAnsi="Times New Roman" w:cs="Times New Roman"/>
            <w:color w:val="284162"/>
            <w:sz w:val="24"/>
            <w:szCs w:val="24"/>
            <w:u w:val="single"/>
            <w:lang w:eastAsia="uk-UA"/>
          </w:rPr>
          <w:t>А</w:t>
        </w:r>
      </w:hyperlink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має</w:t>
      </w:r>
      <w:proofErr w:type="spellEnd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мати вагу, зазначену в колонках 2 або 3 позиції, залежно від обставин.</w:t>
      </w:r>
    </w:p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4637"/>
        <w:gridCol w:w="5210"/>
        <w:gridCol w:w="5465"/>
      </w:tblGrid>
      <w:tr w:rsidR="00625C7D" w:rsidRPr="00625C7D" w14:paraId="2DEEBAF7" w14:textId="77777777" w:rsidTr="00625C7D">
        <w:trPr>
          <w:trHeight w:val="450"/>
          <w:tblHeader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ADC86D" w14:textId="77777777" w:rsidR="00625C7D" w:rsidRPr="00625C7D" w:rsidRDefault="00625C7D" w:rsidP="00625C7D">
            <w:pPr>
              <w:spacing w:after="34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uk-UA"/>
              </w:rPr>
            </w:pPr>
            <w:r w:rsidRPr="00625C7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uk-UA"/>
              </w:rPr>
              <w:t>Таблиця позначення розмірів яєць Канади А</w:t>
            </w:r>
          </w:p>
        </w:tc>
      </w:tr>
      <w:tr w:rsidR="00625C7D" w:rsidRPr="00625C7D" w14:paraId="3004573F" w14:textId="77777777" w:rsidTr="00625C7D">
        <w:trPr>
          <w:tblHeader/>
        </w:trPr>
        <w:tc>
          <w:tcPr>
            <w:tcW w:w="0" w:type="auto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876681" w14:textId="77777777" w:rsidR="00625C7D" w:rsidRPr="00625C7D" w:rsidRDefault="00625C7D" w:rsidP="00625C7D">
            <w:pPr>
              <w:spacing w:after="34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2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Пункт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74355B" w14:textId="77777777" w:rsidR="00625C7D" w:rsidRPr="00625C7D" w:rsidRDefault="00625C7D" w:rsidP="00625C7D">
            <w:pPr>
              <w:spacing w:after="34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2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Колонка 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2FE3BD" w14:textId="77777777" w:rsidR="00625C7D" w:rsidRPr="00625C7D" w:rsidRDefault="00625C7D" w:rsidP="00625C7D">
            <w:pPr>
              <w:spacing w:after="34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2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Колонка 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4090EC" w14:textId="77777777" w:rsidR="00625C7D" w:rsidRPr="00625C7D" w:rsidRDefault="00625C7D" w:rsidP="00625C7D">
            <w:pPr>
              <w:spacing w:after="34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2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Колонка 3</w:t>
            </w:r>
          </w:p>
        </w:tc>
      </w:tr>
      <w:tr w:rsidR="00625C7D" w:rsidRPr="00625C7D" w14:paraId="3460D971" w14:textId="77777777" w:rsidTr="00625C7D">
        <w:trPr>
          <w:tblHeader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193D77E" w14:textId="77777777" w:rsidR="00625C7D" w:rsidRPr="00625C7D" w:rsidRDefault="00625C7D" w:rsidP="00625C7D">
            <w:pPr>
              <w:spacing w:after="34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BEBAD1" w14:textId="77777777" w:rsidR="00625C7D" w:rsidRPr="00625C7D" w:rsidRDefault="00625C7D" w:rsidP="00625C7D">
            <w:pPr>
              <w:spacing w:after="34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2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Позначення розміру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11A6B0" w14:textId="77777777" w:rsidR="00625C7D" w:rsidRPr="00625C7D" w:rsidRDefault="00625C7D" w:rsidP="00625C7D">
            <w:pPr>
              <w:spacing w:after="34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2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Яйце важить не менше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3481B4" w14:textId="77777777" w:rsidR="00625C7D" w:rsidRPr="00625C7D" w:rsidRDefault="00625C7D" w:rsidP="00625C7D">
            <w:pPr>
              <w:spacing w:after="34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2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Яйце важить менше ніж</w:t>
            </w:r>
          </w:p>
        </w:tc>
      </w:tr>
      <w:tr w:rsidR="00625C7D" w:rsidRPr="00625C7D" w14:paraId="352B7DE9" w14:textId="77777777" w:rsidTr="00625C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2920E" w14:textId="77777777" w:rsidR="00625C7D" w:rsidRPr="00625C7D" w:rsidRDefault="00625C7D" w:rsidP="00625C7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C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9D9EE" w14:textId="77777777" w:rsidR="00625C7D" w:rsidRPr="00625C7D" w:rsidRDefault="00625C7D" w:rsidP="00625C7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C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Великий розмір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9A7E2A" w14:textId="77777777" w:rsidR="00625C7D" w:rsidRPr="00625C7D" w:rsidRDefault="00625C7D" w:rsidP="00625C7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C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 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70805" w14:textId="77777777" w:rsidR="00625C7D" w:rsidRPr="00625C7D" w:rsidRDefault="00625C7D" w:rsidP="00625C7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5C7D" w:rsidRPr="00625C7D" w14:paraId="2E114C4A" w14:textId="77777777" w:rsidTr="00625C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8A222B" w14:textId="77777777" w:rsidR="00625C7D" w:rsidRPr="00625C7D" w:rsidRDefault="00625C7D" w:rsidP="00625C7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C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DB340" w14:textId="77777777" w:rsidR="00625C7D" w:rsidRPr="00625C7D" w:rsidRDefault="00625C7D" w:rsidP="00625C7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C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Дуже великий розмір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259BD" w14:textId="77777777" w:rsidR="00625C7D" w:rsidRPr="00625C7D" w:rsidRDefault="00625C7D" w:rsidP="00625C7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C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 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9B068" w14:textId="77777777" w:rsidR="00625C7D" w:rsidRPr="00625C7D" w:rsidRDefault="00625C7D" w:rsidP="00625C7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5C7D" w:rsidRPr="00625C7D" w14:paraId="2BACD158" w14:textId="77777777" w:rsidTr="00625C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889CC" w14:textId="77777777" w:rsidR="00625C7D" w:rsidRPr="00625C7D" w:rsidRDefault="00625C7D" w:rsidP="00625C7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C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B4BED" w14:textId="77777777" w:rsidR="00625C7D" w:rsidRPr="00625C7D" w:rsidRDefault="00625C7D" w:rsidP="00625C7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C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Великий розмір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C7D64" w14:textId="77777777" w:rsidR="00625C7D" w:rsidRPr="00625C7D" w:rsidRDefault="00625C7D" w:rsidP="00625C7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C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 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34B4E" w14:textId="77777777" w:rsidR="00625C7D" w:rsidRPr="00625C7D" w:rsidRDefault="00625C7D" w:rsidP="00625C7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5C7D" w:rsidRPr="00625C7D" w14:paraId="2D2FBC78" w14:textId="77777777" w:rsidTr="00625C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7E6ED" w14:textId="77777777" w:rsidR="00625C7D" w:rsidRPr="00625C7D" w:rsidRDefault="00625C7D" w:rsidP="00625C7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C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2D04A" w14:textId="77777777" w:rsidR="00625C7D" w:rsidRPr="00625C7D" w:rsidRDefault="00625C7D" w:rsidP="00625C7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C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Середній розмір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D7796" w14:textId="77777777" w:rsidR="00625C7D" w:rsidRPr="00625C7D" w:rsidRDefault="00625C7D" w:rsidP="00625C7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C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 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15AA9" w14:textId="77777777" w:rsidR="00625C7D" w:rsidRPr="00625C7D" w:rsidRDefault="00625C7D" w:rsidP="00625C7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5C7D" w:rsidRPr="00625C7D" w14:paraId="117D8E1B" w14:textId="77777777" w:rsidTr="00625C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E19FB" w14:textId="77777777" w:rsidR="00625C7D" w:rsidRPr="00625C7D" w:rsidRDefault="00625C7D" w:rsidP="00625C7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C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76DDE" w14:textId="77777777" w:rsidR="00625C7D" w:rsidRPr="00625C7D" w:rsidRDefault="00625C7D" w:rsidP="00625C7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C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Маленький розмір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E97E9" w14:textId="77777777" w:rsidR="00625C7D" w:rsidRPr="00625C7D" w:rsidRDefault="00625C7D" w:rsidP="00625C7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C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 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66E98" w14:textId="77777777" w:rsidR="00625C7D" w:rsidRPr="00625C7D" w:rsidRDefault="00625C7D" w:rsidP="00625C7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5C7D" w:rsidRPr="00625C7D" w14:paraId="79070681" w14:textId="77777777" w:rsidTr="00625C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16B94" w14:textId="77777777" w:rsidR="00625C7D" w:rsidRPr="00625C7D" w:rsidRDefault="00625C7D" w:rsidP="00625C7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C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8CCB7" w14:textId="77777777" w:rsidR="00625C7D" w:rsidRPr="00625C7D" w:rsidRDefault="00625C7D" w:rsidP="00625C7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C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Розмір </w:t>
            </w:r>
            <w:proofErr w:type="spellStart"/>
            <w:r w:rsidRPr="00625C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Peewee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276AA" w14:textId="77777777" w:rsidR="00625C7D" w:rsidRPr="00625C7D" w:rsidRDefault="00625C7D" w:rsidP="00625C7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F2263" w14:textId="77777777" w:rsidR="00625C7D" w:rsidRPr="00625C7D" w:rsidRDefault="00625C7D" w:rsidP="00625C7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C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 г</w:t>
            </w:r>
          </w:p>
        </w:tc>
      </w:tr>
    </w:tbl>
    <w:p w14:paraId="1D917B33" w14:textId="77777777" w:rsidR="00625C7D" w:rsidRPr="00625C7D" w:rsidRDefault="00625C7D" w:rsidP="00625C7D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(3) У випадку розфасованих яєць класу Канада А, на контейнері може бути більше одного позначення розміру, крім лотка з обгорткою або коробки, якщо позначення розміру яєць у контейнері чітко вказано на контейнер.</w:t>
      </w:r>
    </w:p>
    <w:p w14:paraId="71302293" w14:textId="77777777" w:rsidR="00625C7D" w:rsidRPr="00625C7D" w:rsidRDefault="00625C7D" w:rsidP="00625C7D">
      <w:pPr>
        <w:spacing w:before="570" w:after="173" w:line="240" w:lineRule="auto"/>
        <w:outlineLvl w:val="1"/>
        <w:rPr>
          <w:rFonts w:ascii="Arial" w:eastAsia="Times New Roman" w:hAnsi="Arial" w:cs="Arial"/>
          <w:b/>
          <w:bCs/>
          <w:sz w:val="43"/>
          <w:szCs w:val="43"/>
          <w:lang w:eastAsia="uk-UA"/>
        </w:rPr>
      </w:pPr>
      <w:r w:rsidRPr="00625C7D">
        <w:rPr>
          <w:rFonts w:ascii="Arial" w:eastAsia="Times New Roman" w:hAnsi="Arial" w:cs="Arial"/>
          <w:b/>
          <w:bCs/>
          <w:sz w:val="43"/>
          <w:szCs w:val="43"/>
          <w:lang w:eastAsia="uk-UA"/>
        </w:rPr>
        <w:t>Канада Б</w:t>
      </w:r>
    </w:p>
    <w:p w14:paraId="5EAB5371" w14:textId="77777777" w:rsidR="00625C7D" w:rsidRPr="00625C7D" w:rsidRDefault="00625C7D" w:rsidP="00625C7D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6.</w:t>
      </w: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(1) Яйце класу Канада B повинно</w:t>
      </w:r>
    </w:p>
    <w:p w14:paraId="6DAD0192" w14:textId="77777777" w:rsidR="00625C7D" w:rsidRPr="00625C7D" w:rsidRDefault="00625C7D" w:rsidP="00625C7D">
      <w:pPr>
        <w:numPr>
          <w:ilvl w:val="0"/>
          <w:numId w:val="5"/>
        </w:numPr>
        <w:spacing w:before="100" w:beforeAutospacing="1" w:after="225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(a) важать щонайменше 49 г;</w:t>
      </w:r>
    </w:p>
    <w:p w14:paraId="212230FB" w14:textId="77777777" w:rsidR="00625C7D" w:rsidRPr="00625C7D" w:rsidRDefault="00625C7D" w:rsidP="00625C7D">
      <w:pPr>
        <w:numPr>
          <w:ilvl w:val="0"/>
          <w:numId w:val="5"/>
        </w:numPr>
        <w:spacing w:before="100" w:beforeAutospacing="1" w:after="225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(b) бути без </w:t>
      </w:r>
      <w:proofErr w:type="spellStart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тріщин</w:t>
      </w:r>
      <w:proofErr w:type="spellEnd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; і</w:t>
      </w:r>
    </w:p>
    <w:p w14:paraId="37BDD93D" w14:textId="77777777" w:rsidR="00625C7D" w:rsidRPr="00625C7D" w:rsidRDefault="00625C7D" w:rsidP="00625C7D">
      <w:pPr>
        <w:numPr>
          <w:ilvl w:val="0"/>
          <w:numId w:val="5"/>
        </w:numPr>
        <w:spacing w:before="100" w:beforeAutospacing="1" w:after="225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(в) показати</w:t>
      </w:r>
    </w:p>
    <w:p w14:paraId="0943BAA7" w14:textId="77777777" w:rsidR="00625C7D" w:rsidRPr="00625C7D" w:rsidRDefault="00625C7D" w:rsidP="00625C7D">
      <w:pPr>
        <w:numPr>
          <w:ilvl w:val="1"/>
          <w:numId w:val="5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(i) при просвічуванні чіткий контур жовтка,</w:t>
      </w:r>
    </w:p>
    <w:p w14:paraId="065C42B5" w14:textId="77777777" w:rsidR="00625C7D" w:rsidRPr="00625C7D" w:rsidRDefault="00625C7D" w:rsidP="00625C7D">
      <w:pPr>
        <w:numPr>
          <w:ilvl w:val="1"/>
          <w:numId w:val="5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(ii) при просвічуванні жовток </w:t>
      </w:r>
      <w:proofErr w:type="spellStart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помірно</w:t>
      </w:r>
      <w:proofErr w:type="spellEnd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довгастої форми, який вільно плаває в яйці, коли його обертають,</w:t>
      </w:r>
    </w:p>
    <w:p w14:paraId="1C77C969" w14:textId="77777777" w:rsidR="00625C7D" w:rsidRPr="00625C7D" w:rsidRDefault="00625C7D" w:rsidP="00625C7D">
      <w:pPr>
        <w:numPr>
          <w:ilvl w:val="1"/>
          <w:numId w:val="5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(iii) при просвітленні, дуже незначний ступінь розвитку зародків,</w:t>
      </w:r>
    </w:p>
    <w:p w14:paraId="3A7688B4" w14:textId="77777777" w:rsidR="00625C7D" w:rsidRPr="00625C7D" w:rsidRDefault="00625C7D" w:rsidP="00625C7D">
      <w:pPr>
        <w:numPr>
          <w:ilvl w:val="1"/>
          <w:numId w:val="5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(iv) при просвітленні повітряна комірка не перевищує 9 мм у глибину;</w:t>
      </w:r>
    </w:p>
    <w:p w14:paraId="706726C6" w14:textId="77777777" w:rsidR="00625C7D" w:rsidRPr="00625C7D" w:rsidRDefault="00625C7D" w:rsidP="00625C7D">
      <w:pPr>
        <w:numPr>
          <w:ilvl w:val="1"/>
          <w:numId w:val="5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(v) плями на оболонці, де загальна площа плями не перевищує 320 мм</w:t>
      </w:r>
      <w:r w:rsidRPr="00625C7D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uk-UA"/>
        </w:rPr>
        <w:t>2</w:t>
      </w: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і оболонка в іншому випадку вільна від бруду, або</w:t>
      </w:r>
    </w:p>
    <w:p w14:paraId="40475B69" w14:textId="77777777" w:rsidR="00625C7D" w:rsidRPr="00625C7D" w:rsidRDefault="00625C7D" w:rsidP="00625C7D">
      <w:pPr>
        <w:numPr>
          <w:ilvl w:val="1"/>
          <w:numId w:val="5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(vi) раковина дещо ненормальної форми з шорсткими ділянками та чіткими ребрами.</w:t>
      </w:r>
    </w:p>
    <w:p w14:paraId="0C8AB120" w14:textId="77777777" w:rsidR="00625C7D" w:rsidRPr="00625C7D" w:rsidRDefault="00625C7D" w:rsidP="00625C7D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(2) Якщо яйця класифікуються як Канада B або мають назву сорту </w:t>
      </w:r>
      <w:proofErr w:type="spellStart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Grade</w:t>
      </w:r>
      <w:proofErr w:type="spellEnd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B (</w:t>
      </w:r>
      <w:proofErr w:type="spellStart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див</w:t>
      </w:r>
      <w:hyperlink r:id="rId17" w:tooltip="Canadian Grade Compendium: Volume 9 – Import Grade Requirements" w:history="1">
        <w:r w:rsidRPr="00625C7D">
          <w:rPr>
            <w:rFonts w:ascii="Times New Roman" w:eastAsia="Times New Roman" w:hAnsi="Times New Roman" w:cs="Times New Roman"/>
            <w:color w:val="284162"/>
            <w:sz w:val="24"/>
            <w:szCs w:val="24"/>
            <w:u w:val="single"/>
            <w:lang w:eastAsia="uk-UA"/>
          </w:rPr>
          <w:t>Том</w:t>
        </w:r>
        <w:proofErr w:type="spellEnd"/>
        <w:r w:rsidRPr="00625C7D">
          <w:rPr>
            <w:rFonts w:ascii="Times New Roman" w:eastAsia="Times New Roman" w:hAnsi="Times New Roman" w:cs="Times New Roman"/>
            <w:color w:val="284162"/>
            <w:sz w:val="24"/>
            <w:szCs w:val="24"/>
            <w:u w:val="single"/>
            <w:lang w:eastAsia="uk-UA"/>
          </w:rPr>
          <w:t xml:space="preserve"> 9 Вимоги до оцінки </w:t>
        </w:r>
        <w:proofErr w:type="spellStart"/>
        <w:r w:rsidRPr="00625C7D">
          <w:rPr>
            <w:rFonts w:ascii="Times New Roman" w:eastAsia="Times New Roman" w:hAnsi="Times New Roman" w:cs="Times New Roman"/>
            <w:color w:val="284162"/>
            <w:sz w:val="24"/>
            <w:szCs w:val="24"/>
            <w:u w:val="single"/>
            <w:lang w:eastAsia="uk-UA"/>
          </w:rPr>
          <w:t>імпорту</w:t>
        </w:r>
      </w:hyperlink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</w:t>
      </w:r>
      <w:proofErr w:type="spellEnd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назв сортів, які використовуються для імпортованих яєць) перевіряються в іншому місці, ніж там, де вони були класифіковані або упаковані, не більше 10% від загальної кількості перевірених яєць можуть бути неякісними і не більше 7% від загальної кількості досліджувані яйця можуть бути неякісними з причин, відмінних від </w:t>
      </w:r>
      <w:proofErr w:type="spellStart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тріщин</w:t>
      </w:r>
      <w:proofErr w:type="spellEnd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шкаралупи.</w:t>
      </w:r>
    </w:p>
    <w:p w14:paraId="3FB9D445" w14:textId="77777777" w:rsidR="00625C7D" w:rsidRPr="00625C7D" w:rsidRDefault="00625C7D" w:rsidP="00625C7D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(3) Якщо яйця, класифіковані як Канада B або мають назву класу B, перевіряються на території роздрібного продавця, глибину повітряної камери не слід брати до уваги при визначенні нижчого сорту.</w:t>
      </w:r>
    </w:p>
    <w:p w14:paraId="57112505" w14:textId="77777777" w:rsidR="00625C7D" w:rsidRPr="00625C7D" w:rsidRDefault="00625C7D" w:rsidP="00625C7D">
      <w:pPr>
        <w:spacing w:before="570" w:after="173" w:line="240" w:lineRule="auto"/>
        <w:outlineLvl w:val="1"/>
        <w:rPr>
          <w:rFonts w:ascii="Arial" w:eastAsia="Times New Roman" w:hAnsi="Arial" w:cs="Arial"/>
          <w:b/>
          <w:bCs/>
          <w:sz w:val="43"/>
          <w:szCs w:val="43"/>
          <w:lang w:eastAsia="uk-UA"/>
        </w:rPr>
      </w:pPr>
      <w:r w:rsidRPr="00625C7D">
        <w:rPr>
          <w:rFonts w:ascii="Arial" w:eastAsia="Times New Roman" w:hAnsi="Arial" w:cs="Arial"/>
          <w:b/>
          <w:bCs/>
          <w:sz w:val="43"/>
          <w:szCs w:val="43"/>
          <w:lang w:eastAsia="uk-UA"/>
        </w:rPr>
        <w:t>Канада C</w:t>
      </w:r>
    </w:p>
    <w:p w14:paraId="47C6155F" w14:textId="77777777" w:rsidR="00625C7D" w:rsidRPr="00625C7D" w:rsidRDefault="00625C7D" w:rsidP="00625C7D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7.</w:t>
      </w: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(1) Обов’язкове яйце класу Канада С</w:t>
      </w:r>
    </w:p>
    <w:p w14:paraId="152EAE36" w14:textId="77777777" w:rsidR="00625C7D" w:rsidRPr="00625C7D" w:rsidRDefault="00625C7D" w:rsidP="00625C7D">
      <w:pPr>
        <w:numPr>
          <w:ilvl w:val="0"/>
          <w:numId w:val="6"/>
        </w:numPr>
        <w:spacing w:before="100" w:beforeAutospacing="1" w:after="225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(a) бути вільним від бруду; і</w:t>
      </w:r>
    </w:p>
    <w:p w14:paraId="3ADE1925" w14:textId="77777777" w:rsidR="00625C7D" w:rsidRPr="00625C7D" w:rsidRDefault="00625C7D" w:rsidP="00625C7D">
      <w:pPr>
        <w:numPr>
          <w:ilvl w:val="0"/>
          <w:numId w:val="6"/>
        </w:numPr>
        <w:spacing w:before="100" w:beforeAutospacing="1" w:after="225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(б) показати</w:t>
      </w:r>
    </w:p>
    <w:p w14:paraId="75777DE0" w14:textId="77777777" w:rsidR="00625C7D" w:rsidRPr="00625C7D" w:rsidRDefault="00625C7D" w:rsidP="00625C7D">
      <w:pPr>
        <w:numPr>
          <w:ilvl w:val="1"/>
          <w:numId w:val="6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(i) на просвічуванні, помітний контур жовтка,</w:t>
      </w:r>
    </w:p>
    <w:p w14:paraId="0424E7A0" w14:textId="77777777" w:rsidR="00625C7D" w:rsidRPr="00625C7D" w:rsidRDefault="00625C7D" w:rsidP="00625C7D">
      <w:pPr>
        <w:numPr>
          <w:ilvl w:val="1"/>
          <w:numId w:val="6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(ii) при просвічуванні, жовток, який має певну довгасту форму, але не прилипає до мембрани шкаралупи,</w:t>
      </w:r>
    </w:p>
    <w:p w14:paraId="16D6924F" w14:textId="77777777" w:rsidR="00625C7D" w:rsidRPr="00625C7D" w:rsidRDefault="00625C7D" w:rsidP="00625C7D">
      <w:pPr>
        <w:numPr>
          <w:ilvl w:val="1"/>
          <w:numId w:val="6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(iii) на свічках, плямах м’яса або плямах крові діаметром не більше 3 мм,</w:t>
      </w:r>
    </w:p>
    <w:p w14:paraId="40B7A87B" w14:textId="77777777" w:rsidR="00625C7D" w:rsidRPr="00625C7D" w:rsidRDefault="00625C7D" w:rsidP="00625C7D">
      <w:pPr>
        <w:numPr>
          <w:ilvl w:val="1"/>
          <w:numId w:val="6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(iv) плями на шкаралупі, загальна площа яких не перевищує 1/3 поверхні шкаралупи яйця, або</w:t>
      </w:r>
    </w:p>
    <w:p w14:paraId="60C750F8" w14:textId="77777777" w:rsidR="00625C7D" w:rsidRPr="00625C7D" w:rsidRDefault="00625C7D" w:rsidP="00625C7D">
      <w:pPr>
        <w:numPr>
          <w:ilvl w:val="1"/>
          <w:numId w:val="6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(v) оболонка з </w:t>
      </w:r>
      <w:proofErr w:type="spellStart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тріщинами</w:t>
      </w:r>
      <w:proofErr w:type="spellEnd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, коли внутрішній вміст не витікає.</w:t>
      </w:r>
    </w:p>
    <w:p w14:paraId="597A3593" w14:textId="77777777" w:rsidR="00625C7D" w:rsidRPr="00625C7D" w:rsidRDefault="00625C7D" w:rsidP="00625C7D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(2) Не більше 5% яєць у партії класифікуються як Канада С або мають назву класу С (</w:t>
      </w:r>
      <w:proofErr w:type="spellStart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див.</w:t>
      </w:r>
      <w:hyperlink r:id="rId18" w:tooltip="Canadian Grade Compendium: Volume 9 – Import Grade Requirements" w:history="1">
        <w:r w:rsidRPr="00625C7D">
          <w:rPr>
            <w:rFonts w:ascii="Times New Roman" w:eastAsia="Times New Roman" w:hAnsi="Times New Roman" w:cs="Times New Roman"/>
            <w:color w:val="284162"/>
            <w:sz w:val="24"/>
            <w:szCs w:val="24"/>
            <w:u w:val="single"/>
            <w:lang w:eastAsia="uk-UA"/>
          </w:rPr>
          <w:t>Том</w:t>
        </w:r>
        <w:proofErr w:type="spellEnd"/>
        <w:r w:rsidRPr="00625C7D">
          <w:rPr>
            <w:rFonts w:ascii="Times New Roman" w:eastAsia="Times New Roman" w:hAnsi="Times New Roman" w:cs="Times New Roman"/>
            <w:color w:val="284162"/>
            <w:sz w:val="24"/>
            <w:szCs w:val="24"/>
            <w:u w:val="single"/>
            <w:lang w:eastAsia="uk-UA"/>
          </w:rPr>
          <w:t xml:space="preserve"> 9 Вимоги до оцінки </w:t>
        </w:r>
        <w:proofErr w:type="spellStart"/>
        <w:r w:rsidRPr="00625C7D">
          <w:rPr>
            <w:rFonts w:ascii="Times New Roman" w:eastAsia="Times New Roman" w:hAnsi="Times New Roman" w:cs="Times New Roman"/>
            <w:color w:val="284162"/>
            <w:sz w:val="24"/>
            <w:szCs w:val="24"/>
            <w:u w:val="single"/>
            <w:lang w:eastAsia="uk-UA"/>
          </w:rPr>
          <w:t>імпорту</w:t>
        </w:r>
      </w:hyperlink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</w:t>
      </w:r>
      <w:proofErr w:type="spellEnd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назв сортів, які використовуються для імпортних яєць) можуть бути плями, які перевищують 1/3 поверхні шкаралупи кожного яйця.</w:t>
      </w:r>
    </w:p>
    <w:p w14:paraId="40662F6E" w14:textId="77777777" w:rsidR="00625C7D" w:rsidRPr="00625C7D" w:rsidRDefault="00625C7D" w:rsidP="00625C7D">
      <w:pPr>
        <w:spacing w:before="570" w:after="173" w:line="240" w:lineRule="auto"/>
        <w:outlineLvl w:val="1"/>
        <w:rPr>
          <w:rFonts w:ascii="Arial" w:eastAsia="Times New Roman" w:hAnsi="Arial" w:cs="Arial"/>
          <w:b/>
          <w:bCs/>
          <w:sz w:val="43"/>
          <w:szCs w:val="43"/>
          <w:lang w:eastAsia="uk-UA"/>
        </w:rPr>
      </w:pPr>
      <w:proofErr w:type="spellStart"/>
      <w:r w:rsidRPr="00625C7D">
        <w:rPr>
          <w:rFonts w:ascii="Arial" w:eastAsia="Times New Roman" w:hAnsi="Arial" w:cs="Arial"/>
          <w:b/>
          <w:bCs/>
          <w:sz w:val="43"/>
          <w:szCs w:val="43"/>
          <w:lang w:eastAsia="uk-UA"/>
        </w:rPr>
        <w:t>Canada</w:t>
      </w:r>
      <w:proofErr w:type="spellEnd"/>
      <w:r w:rsidRPr="00625C7D">
        <w:rPr>
          <w:rFonts w:ascii="Arial" w:eastAsia="Times New Roman" w:hAnsi="Arial" w:cs="Arial"/>
          <w:b/>
          <w:bCs/>
          <w:sz w:val="43"/>
          <w:szCs w:val="43"/>
          <w:lang w:eastAsia="uk-UA"/>
        </w:rPr>
        <w:t xml:space="preserve"> </w:t>
      </w:r>
      <w:proofErr w:type="spellStart"/>
      <w:r w:rsidRPr="00625C7D">
        <w:rPr>
          <w:rFonts w:ascii="Arial" w:eastAsia="Times New Roman" w:hAnsi="Arial" w:cs="Arial"/>
          <w:b/>
          <w:bCs/>
          <w:sz w:val="43"/>
          <w:szCs w:val="43"/>
          <w:lang w:eastAsia="uk-UA"/>
        </w:rPr>
        <w:t>Nest</w:t>
      </w:r>
      <w:proofErr w:type="spellEnd"/>
      <w:r w:rsidRPr="00625C7D">
        <w:rPr>
          <w:rFonts w:ascii="Arial" w:eastAsia="Times New Roman" w:hAnsi="Arial" w:cs="Arial"/>
          <w:b/>
          <w:bCs/>
          <w:sz w:val="43"/>
          <w:szCs w:val="43"/>
          <w:lang w:eastAsia="uk-UA"/>
        </w:rPr>
        <w:t xml:space="preserve"> </w:t>
      </w:r>
      <w:proofErr w:type="spellStart"/>
      <w:r w:rsidRPr="00625C7D">
        <w:rPr>
          <w:rFonts w:ascii="Arial" w:eastAsia="Times New Roman" w:hAnsi="Arial" w:cs="Arial"/>
          <w:b/>
          <w:bCs/>
          <w:sz w:val="43"/>
          <w:szCs w:val="43"/>
          <w:lang w:eastAsia="uk-UA"/>
        </w:rPr>
        <w:t>Run</w:t>
      </w:r>
      <w:proofErr w:type="spellEnd"/>
    </w:p>
    <w:p w14:paraId="2B365F6F" w14:textId="77777777" w:rsidR="00625C7D" w:rsidRPr="00625C7D" w:rsidRDefault="00625C7D" w:rsidP="00625C7D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8.</w:t>
      </w: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Яйця в партії не повинні класифікуватися як </w:t>
      </w:r>
      <w:proofErr w:type="spellStart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Canada</w:t>
      </w:r>
      <w:proofErr w:type="spellEnd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Nest</w:t>
      </w:r>
      <w:proofErr w:type="spellEnd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Run</w:t>
      </w:r>
      <w:proofErr w:type="spellEnd"/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, якщо тільки</w:t>
      </w:r>
    </w:p>
    <w:p w14:paraId="5FF8024F" w14:textId="77777777" w:rsidR="00625C7D" w:rsidRPr="00625C7D" w:rsidRDefault="00625C7D" w:rsidP="00625C7D">
      <w:pPr>
        <w:numPr>
          <w:ilvl w:val="0"/>
          <w:numId w:val="7"/>
        </w:numPr>
        <w:spacing w:before="100" w:beforeAutospacing="1" w:after="225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(a) партія не містить більше ніж</w:t>
      </w:r>
    </w:p>
    <w:p w14:paraId="487D7A7F" w14:textId="77777777" w:rsidR="00625C7D" w:rsidRPr="00625C7D" w:rsidRDefault="00625C7D" w:rsidP="00625C7D">
      <w:pPr>
        <w:numPr>
          <w:ilvl w:val="1"/>
          <w:numId w:val="7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(i) 10% яєць з тріснутою шкаралупою,</w:t>
      </w:r>
    </w:p>
    <w:p w14:paraId="10D14643" w14:textId="77777777" w:rsidR="00625C7D" w:rsidRPr="00625C7D" w:rsidRDefault="00625C7D" w:rsidP="00625C7D">
      <w:pPr>
        <w:numPr>
          <w:ilvl w:val="1"/>
          <w:numId w:val="7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(ii) 5% яєць із брудом на шкаралупі, де розмір бруду перевищує 160 мм</w:t>
      </w:r>
      <w:r w:rsidRPr="00625C7D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uk-UA"/>
        </w:rPr>
        <w:t>2</w:t>
      </w: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за розміром, і</w:t>
      </w:r>
    </w:p>
    <w:p w14:paraId="47812FF0" w14:textId="77777777" w:rsidR="00625C7D" w:rsidRPr="00625C7D" w:rsidRDefault="00625C7D" w:rsidP="00625C7D">
      <w:pPr>
        <w:numPr>
          <w:ilvl w:val="1"/>
          <w:numId w:val="7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(iii) 3% яєць, які витікають або забраковані; і</w:t>
      </w:r>
    </w:p>
    <w:p w14:paraId="4218DB7C" w14:textId="77777777" w:rsidR="00625C7D" w:rsidRPr="00625C7D" w:rsidRDefault="00625C7D" w:rsidP="00625C7D">
      <w:pPr>
        <w:numPr>
          <w:ilvl w:val="0"/>
          <w:numId w:val="7"/>
        </w:numPr>
        <w:spacing w:before="100" w:beforeAutospacing="1" w:after="225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sz w:val="24"/>
          <w:szCs w:val="24"/>
          <w:lang w:eastAsia="uk-UA"/>
        </w:rPr>
        <w:t>(b) партія не містить більше ніж 15% яєць, описаних у пункті (a).</w:t>
      </w:r>
    </w:p>
    <w:p w14:paraId="4EA900F5" w14:textId="77777777" w:rsidR="00625C7D" w:rsidRPr="00625C7D" w:rsidRDefault="00625C7D" w:rsidP="00625C7D">
      <w:pPr>
        <w:spacing w:before="570" w:after="173" w:line="240" w:lineRule="auto"/>
        <w:outlineLvl w:val="1"/>
        <w:rPr>
          <w:rFonts w:ascii="Arial" w:eastAsia="Times New Roman" w:hAnsi="Arial" w:cs="Arial"/>
          <w:b/>
          <w:bCs/>
          <w:sz w:val="43"/>
          <w:szCs w:val="43"/>
          <w:lang w:eastAsia="uk-UA"/>
        </w:rPr>
      </w:pPr>
      <w:r w:rsidRPr="00625C7D">
        <w:rPr>
          <w:rFonts w:ascii="Arial" w:eastAsia="Times New Roman" w:hAnsi="Arial" w:cs="Arial"/>
          <w:b/>
          <w:bCs/>
          <w:sz w:val="43"/>
          <w:szCs w:val="43"/>
          <w:lang w:eastAsia="uk-UA"/>
        </w:rPr>
        <w:lastRenderedPageBreak/>
        <w:t>Розклад – Назви сортів яєць</w:t>
      </w:r>
    </w:p>
    <w:p w14:paraId="449699D6" w14:textId="77777777" w:rsidR="00625C7D" w:rsidRPr="00625C7D" w:rsidRDefault="00625C7D" w:rsidP="00625C7D">
      <w:pPr>
        <w:spacing w:after="17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995D403" wp14:editId="53F32731">
            <wp:extent cx="2628900" cy="2762250"/>
            <wp:effectExtent l="0" t="0" r="0" b="0"/>
            <wp:docPr id="2" name="Рисунок 2" descr="Outline of a maple leaf with the following text written and centered inside: the word CANADA in uppercase bold text, and below that, the letter A in uppercase outlined text. The text CANADA A is the bilingual grade name of the eg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ine of a maple leaf with the following text written and centered inside: the word CANADA in uppercase bold text, and below that, the letter A in uppercase outlined text. The text CANADA A is the bilingual grade name of the egg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8709F" w14:textId="77777777" w:rsidR="00625C7D" w:rsidRPr="00625C7D" w:rsidRDefault="00625C7D" w:rsidP="00625C7D">
      <w:pPr>
        <w:spacing w:after="17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3233742B" wp14:editId="7AFC68A3">
            <wp:extent cx="2628900" cy="2762250"/>
            <wp:effectExtent l="0" t="0" r="0" b="0"/>
            <wp:docPr id="1" name="Рисунок 1" descr="Outline of a maple leaf with the following text written and centered inside: the word CANADA in uppercase bold text, and below that, the letter B in uppercase outlined text. The text CANADA B is the bilingual grade name of the eg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line of a maple leaf with the following text written and centered inside: the word CANADA in uppercase bold text, and below that, the letter B in uppercase outlined text. The text CANADA B is the bilingual grade name of the egg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56159" w14:textId="77777777" w:rsidR="00625C7D" w:rsidRPr="00625C7D" w:rsidRDefault="00625C7D" w:rsidP="00625C7D">
      <w:pPr>
        <w:spacing w:after="17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КАНАДАК</w:t>
      </w:r>
    </w:p>
    <w:p w14:paraId="5C146826" w14:textId="77777777" w:rsidR="00625C7D" w:rsidRPr="00625C7D" w:rsidRDefault="00625C7D" w:rsidP="00625C7D">
      <w:pPr>
        <w:spacing w:after="17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CANADA NEST RUN/CANADA OEUFS TOUT-VENANT</w:t>
      </w:r>
    </w:p>
    <w:p w14:paraId="15EC6B53" w14:textId="77777777" w:rsidR="00625C7D" w:rsidRPr="00625C7D" w:rsidRDefault="00625C7D" w:rsidP="00625C7D">
      <w:pPr>
        <w:spacing w:after="17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C7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ВІДМОВЛЯЄТЬСЯ/ВІДХИЛЯЄТЬСЯ</w:t>
      </w:r>
    </w:p>
    <w:p w14:paraId="29DE09BF" w14:textId="77777777" w:rsidR="00504E6D" w:rsidRDefault="00885FA4"/>
    <w:sectPr w:rsidR="00504E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9546E"/>
    <w:multiLevelType w:val="multilevel"/>
    <w:tmpl w:val="A912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10971"/>
    <w:multiLevelType w:val="multilevel"/>
    <w:tmpl w:val="CC20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62C3B"/>
    <w:multiLevelType w:val="multilevel"/>
    <w:tmpl w:val="FB56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D0677A"/>
    <w:multiLevelType w:val="multilevel"/>
    <w:tmpl w:val="E2B2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001895"/>
    <w:multiLevelType w:val="multilevel"/>
    <w:tmpl w:val="A7DE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D73303"/>
    <w:multiLevelType w:val="multilevel"/>
    <w:tmpl w:val="64A0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3D1FA3"/>
    <w:multiLevelType w:val="multilevel"/>
    <w:tmpl w:val="BC8A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38"/>
    <w:rsid w:val="000D448B"/>
    <w:rsid w:val="00170467"/>
    <w:rsid w:val="00503338"/>
    <w:rsid w:val="00625C7D"/>
    <w:rsid w:val="007B1EDB"/>
    <w:rsid w:val="0088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86FE"/>
  <w15:chartTrackingRefBased/>
  <w15:docId w15:val="{0431026E-570E-48ED-A625-26CAE422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5C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625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C7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25C7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nowrap">
    <w:name w:val="nowrap"/>
    <w:basedOn w:val="a0"/>
    <w:rsid w:val="00625C7D"/>
  </w:style>
  <w:style w:type="character" w:styleId="a3">
    <w:name w:val="Hyperlink"/>
    <w:basedOn w:val="a0"/>
    <w:uiPriority w:val="99"/>
    <w:semiHidden/>
    <w:unhideWhenUsed/>
    <w:rsid w:val="00625C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625C7D"/>
    <w:rPr>
      <w:b/>
      <w:bCs/>
    </w:rPr>
  </w:style>
  <w:style w:type="paragraph" w:customStyle="1" w:styleId="mrgn-bttm-md">
    <w:name w:val="mrgn-bttm-md"/>
    <w:basedOn w:val="a"/>
    <w:rsid w:val="0062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ext-center">
    <w:name w:val="text-center"/>
    <w:basedOn w:val="a"/>
    <w:rsid w:val="0062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5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pection.canada.ca/about-cfia/acts-and-regulations/list-of-acts-and-regulations/documents-incorporated-by-reference/canadian-grade-compendium-volume-5/eng/1520869505643/1520869506282?chap=1" TargetMode="External"/><Relationship Id="rId13" Type="http://schemas.openxmlformats.org/officeDocument/2006/relationships/hyperlink" Target="https://inspection.canada.ca/about-cfia/acts-and-regulations/list-of-acts-and-regulations/documents-incorporated-by-reference/canadian-grade-compendium-volume-9/eng/1520647701525/1520647702274" TargetMode="External"/><Relationship Id="rId18" Type="http://schemas.openxmlformats.org/officeDocument/2006/relationships/hyperlink" Target="https://inspection.canada.ca/about-cfia/acts-and-regulations/list-of-acts-and-regulations/documents-incorporated-by-reference/canadian-grade-compendium-volume-9/eng/1520647701525/152064770227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nspection.canada.ca/about-cfia/acts-and-regulations/list-of-acts-and-regulations/documents-incorporated-by-reference/canadian-grade-compendium-volume-5/eng/1520869505643/1520869506282?chap=1" TargetMode="External"/><Relationship Id="rId12" Type="http://schemas.openxmlformats.org/officeDocument/2006/relationships/hyperlink" Target="https://inspection.canada.ca/about-cfia/acts-and-regulations/list-of-acts-and-regulations/documents-incorporated-by-reference/canadian-grade-compendium-volume-5/eng/1520869505643/1520869506282?chap=1" TargetMode="External"/><Relationship Id="rId17" Type="http://schemas.openxmlformats.org/officeDocument/2006/relationships/hyperlink" Target="https://inspection.canada.ca/about-cfia/acts-and-regulations/list-of-acts-and-regulations/documents-incorporated-by-reference/canadian-grade-compendium-volume-9/eng/1520647701525/15206477022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spection.canada.ca/about-cfia/acts-and-regulations/list-of-acts-and-regulations/documents-incorporated-by-reference/canadian-grade-compendium-volume-5/eng/1520869505643/1520869506282?chap=1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inspection.canada.ca/about-cfia/acts-and-regulations/list-of-acts-and-regulations/documents-incorporated-by-reference/canadian-grade-compendium-volume-5/eng/1520869505643/1520869506282?chap=1" TargetMode="External"/><Relationship Id="rId11" Type="http://schemas.openxmlformats.org/officeDocument/2006/relationships/hyperlink" Target="https://inspection.canada.ca/about-cfia/acts-and-regulations/list-of-acts-and-regulations/documents-incorporated-by-reference/canadian-grade-compendium-volume-5/eng/1520869505643/1520869506282?chap=1" TargetMode="External"/><Relationship Id="rId5" Type="http://schemas.openxmlformats.org/officeDocument/2006/relationships/hyperlink" Target="https://inspection.canada.ca/about-cfia/acts-and-regulations/list-of-acts-and-regulations/documents-incorporated-by-reference/canadian-grade-compendium-volume-5/eng/1520869505643/1520869506282?chap=1" TargetMode="External"/><Relationship Id="rId15" Type="http://schemas.openxmlformats.org/officeDocument/2006/relationships/hyperlink" Target="https://inspection.canada.ca/about-cfia/acts-and-regulations/list-of-acts-and-regulations/documents-incorporated-by-reference/canadian-grade-compendium-volume-9/eng/1520647701525/1520647702274" TargetMode="External"/><Relationship Id="rId10" Type="http://schemas.openxmlformats.org/officeDocument/2006/relationships/hyperlink" Target="https://inspection.canada.ca/about-cfia/acts-and-regulations/list-of-acts-and-regulations/documents-incorporated-by-reference/canadian-grade-compendium-volume-5/eng/1520869505643/1520869506282?chap=1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inspection.canada.ca/about-cfia/acts-and-regulations/list-of-acts-and-regulations/documents-incorporated-by-reference/canadian-grade-compendium-volume-5/eng/1520869505643/1520869506282?chap=1" TargetMode="External"/><Relationship Id="rId14" Type="http://schemas.openxmlformats.org/officeDocument/2006/relationships/hyperlink" Target="https://inspection.canada.ca/about-cfia/acts-and-regulations/list-of-acts-and-regulations/documents-incorporated-by-reference/canadian-grade-compendium-volume-5/eng/1520869505643/1520869506282?chap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6739</Words>
  <Characters>3842</Characters>
  <Application>Microsoft Office Word</Application>
  <DocSecurity>0</DocSecurity>
  <Lines>32</Lines>
  <Paragraphs>21</Paragraphs>
  <ScaleCrop>false</ScaleCrop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Sychkova</dc:creator>
  <cp:keywords/>
  <dc:description/>
  <cp:lastModifiedBy>Vlada Sychkova</cp:lastModifiedBy>
  <cp:revision>3</cp:revision>
  <dcterms:created xsi:type="dcterms:W3CDTF">2023-10-26T14:20:00Z</dcterms:created>
  <dcterms:modified xsi:type="dcterms:W3CDTF">2023-10-27T07:10:00Z</dcterms:modified>
</cp:coreProperties>
</file>