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965BF" w14:textId="4E6ED9E2" w:rsidR="0008701D" w:rsidRDefault="00957E1A">
      <w:hyperlink r:id="rId4" w:history="1">
        <w:r w:rsidRPr="00803208">
          <w:rPr>
            <w:rStyle w:val="ac"/>
          </w:rPr>
          <w:t>https://public.nazk.gov.ua/documents/list?q=%D0%9D%D0%BE%D0%B7%D0%B4%D1%80%D1%96%D0%BD%D0%B0+%D0%9A%D0%B0%D1%82%D0%B5%D1%80%D0%B8%D0%BD%D0%B0+%D0%9C%D0%B8%D0%BA%D0%BE%D0%BB%D0%B0%D1%97%D0%B2%D0%BD%D0%B0&amp;date_from=&amp;date_to=</w:t>
        </w:r>
      </w:hyperlink>
    </w:p>
    <w:sectPr w:rsidR="0008701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365"/>
    <w:rsid w:val="0008701D"/>
    <w:rsid w:val="00957E1A"/>
    <w:rsid w:val="00C4492F"/>
    <w:rsid w:val="00E07365"/>
    <w:rsid w:val="00EF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545BE"/>
  <w15:chartTrackingRefBased/>
  <w15:docId w15:val="{3125CBE5-FBC4-423F-935A-0919BCE05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736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736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736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736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736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736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736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736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736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36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E0736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E0736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E07365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07365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07365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E07365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E07365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E07365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E0736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E073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E0736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E0736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E0736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E07365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E07365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E07365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E0736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E07365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E07365"/>
    <w:rPr>
      <w:b/>
      <w:bCs/>
      <w:smallCaps/>
      <w:color w:val="0F4761" w:themeColor="accent1" w:themeShade="BF"/>
      <w:spacing w:val="5"/>
    </w:rPr>
  </w:style>
  <w:style w:type="character" w:styleId="ac">
    <w:name w:val="Hyperlink"/>
    <w:basedOn w:val="a0"/>
    <w:uiPriority w:val="99"/>
    <w:unhideWhenUsed/>
    <w:rsid w:val="00957E1A"/>
    <w:rPr>
      <w:color w:val="467886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957E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ublic.nazk.gov.ua/documents/list?q=%D0%9D%D0%BE%D0%B7%D0%B4%D1%80%D1%96%D0%BD%D0%B0+%D0%9A%D0%B0%D1%82%D0%B5%D1%80%D0%B8%D0%BD%D0%B0+%D0%9C%D0%B8%D0%BA%D0%BE%D0%BB%D0%B0%D1%97%D0%B2%D0%BD%D0%B0&amp;date_from=&amp;date_to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168</Characters>
  <Application>Microsoft Office Word</Application>
  <DocSecurity>0</DocSecurity>
  <Lines>1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Lyudmyla Sichevska</dc:creator>
  <cp:keywords/>
  <dc:description/>
  <cp:lastModifiedBy>Lyudmyla Sichevska</cp:lastModifiedBy>
  <cp:revision>3</cp:revision>
  <dcterms:created xsi:type="dcterms:W3CDTF">2024-03-19T09:38:00Z</dcterms:created>
  <dcterms:modified xsi:type="dcterms:W3CDTF">2024-03-19T09:39:00Z</dcterms:modified>
</cp:coreProperties>
</file>